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AD4D71" w:rsidRDefault="00CB01A8">
      <w:pPr>
        <w:pStyle w:val="Heading1"/>
      </w:pPr>
      <w:bookmarkStart w:id="0" w:name="_ajtdiwcleyy2" w:colFirst="0" w:colLast="0"/>
      <w:bookmarkEnd w:id="0"/>
      <w:r>
        <w:t xml:space="preserve">Syllabus </w:t>
      </w:r>
      <w:r w:rsidR="00B9450B">
        <w:t>20</w:t>
      </w:r>
      <w:r w:rsidR="00AB3D3D">
        <w:t>20</w:t>
      </w:r>
      <w:r w:rsidR="00B9450B">
        <w:t xml:space="preserve"> </w:t>
      </w:r>
      <w:r w:rsidR="000F07FF">
        <w:t>SPRING</w:t>
      </w:r>
      <w:r w:rsidR="00B9450B">
        <w:t xml:space="preserve"> </w:t>
      </w:r>
      <w:r>
        <w:t xml:space="preserve"> CS </w:t>
      </w:r>
      <w:r w:rsidR="00B9450B">
        <w:t>4</w:t>
      </w:r>
      <w:r w:rsidR="00C644C2">
        <w:t>5</w:t>
      </w:r>
      <w:r w:rsidR="000F07FF">
        <w:t>1</w:t>
      </w:r>
      <w:r w:rsidR="00AB3D3D">
        <w:t>-001</w:t>
      </w:r>
      <w:r w:rsidR="00B9450B">
        <w:t xml:space="preserve"> </w:t>
      </w:r>
      <w:r w:rsidR="00C644C2">
        <w:t>COMPUTER ARCHITECTURE</w:t>
      </w:r>
      <w:r>
        <w:rPr>
          <w:b/>
          <w:sz w:val="36"/>
          <w:szCs w:val="36"/>
        </w:rPr>
        <w:br/>
      </w:r>
      <w:r w:rsidR="00AD4D71">
        <w:t xml:space="preserve">CRN:   </w:t>
      </w:r>
      <w:r w:rsidR="00AB3D3D">
        <w:t>10371</w:t>
      </w:r>
      <w:r w:rsidR="00AD4D71">
        <w:t xml:space="preserve">                CREDITS:  3</w:t>
      </w:r>
    </w:p>
    <w:p w:rsidR="00AD4D71" w:rsidRDefault="00AB3D3D">
      <w:pPr>
        <w:pStyle w:val="Heading1"/>
      </w:pPr>
      <w:r>
        <w:t xml:space="preserve">Syllabus 2020 </w:t>
      </w:r>
      <w:proofErr w:type="gramStart"/>
      <w:r>
        <w:t>SPRING  CS</w:t>
      </w:r>
      <w:proofErr w:type="gramEnd"/>
      <w:r>
        <w:t xml:space="preserve"> 551-001 COMPUTER ARCHITECTURE</w:t>
      </w:r>
    </w:p>
    <w:p w:rsidR="00AB3D3D" w:rsidRPr="00AB3D3D" w:rsidRDefault="00AB3D3D" w:rsidP="00AB3D3D">
      <w:pPr>
        <w:rPr>
          <w:rFonts w:ascii="Trebuchet MS" w:hAnsi="Trebuchet MS"/>
          <w:sz w:val="32"/>
          <w:szCs w:val="32"/>
        </w:rPr>
      </w:pPr>
      <w:r w:rsidRPr="00AB3D3D">
        <w:rPr>
          <w:rFonts w:ascii="Trebuchet MS" w:hAnsi="Trebuchet MS"/>
          <w:sz w:val="32"/>
          <w:szCs w:val="32"/>
        </w:rPr>
        <w:t>CRN:   10376                CREDITS:  3</w:t>
      </w:r>
    </w:p>
    <w:p w:rsidR="00780DFC" w:rsidRDefault="00CB01A8">
      <w:pPr>
        <w:pStyle w:val="Heading1"/>
      </w:pP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0F07FF" w:rsidRDefault="00CB01A8">
      <w:pPr>
        <w:pBdr>
          <w:top w:val="nil"/>
          <w:left w:val="nil"/>
          <w:bottom w:val="nil"/>
          <w:right w:val="nil"/>
          <w:between w:val="nil"/>
        </w:pBdr>
      </w:pPr>
      <w:r>
        <w:rPr>
          <w:b/>
        </w:rPr>
        <w:br/>
        <w:t>Lecture:</w:t>
      </w:r>
      <w:r>
        <w:t xml:space="preserve"> </w:t>
      </w:r>
      <w:r w:rsidR="00D31662">
        <w:t>MWF</w:t>
      </w:r>
      <w:r w:rsidR="00B9450B">
        <w:t xml:space="preserve">  : </w:t>
      </w:r>
      <w:r w:rsidR="007C7802">
        <w:t>8</w:t>
      </w:r>
      <w:r w:rsidR="00BC1B3A">
        <w:t>:</w:t>
      </w:r>
      <w:r w:rsidR="00C644C2">
        <w:t>0</w:t>
      </w:r>
      <w:r w:rsidR="000F07FF">
        <w:t>0</w:t>
      </w:r>
      <w:r w:rsidR="00B9450B">
        <w:t xml:space="preserve"> am to </w:t>
      </w:r>
      <w:r w:rsidR="007C7802">
        <w:t>8:50</w:t>
      </w:r>
      <w:r w:rsidR="00B9450B">
        <w:t xml:space="preserve"> am </w:t>
      </w:r>
      <w:r w:rsidR="0017072C">
        <w:t xml:space="preserve"> Root Hall A-</w:t>
      </w:r>
      <w:r w:rsidR="000F07FF">
        <w:t>0</w:t>
      </w:r>
      <w:r w:rsidR="00C644C2">
        <w:t>19.</w:t>
      </w:r>
    </w:p>
    <w:p w:rsidR="00AB3D3D" w:rsidRDefault="00CB01A8" w:rsidP="00AB3D3D">
      <w:pPr>
        <w:pBdr>
          <w:top w:val="nil"/>
          <w:left w:val="nil"/>
          <w:bottom w:val="nil"/>
          <w:right w:val="nil"/>
          <w:between w:val="nil"/>
        </w:pBdr>
      </w:pPr>
      <w:r>
        <w:br/>
      </w:r>
      <w:r w:rsidR="000F07FF">
        <w:rPr>
          <w:b/>
        </w:rPr>
        <w:t>Final Exam:</w:t>
      </w:r>
      <w:r w:rsidR="00150F1D">
        <w:t xml:space="preserve"> </w:t>
      </w:r>
      <w:r w:rsidR="00AB3D3D">
        <w:t>For the Final Exam Schedule, please go to:</w:t>
      </w:r>
    </w:p>
    <w:p w:rsidR="00780DFC" w:rsidRDefault="00AB3D3D" w:rsidP="00AB3D3D">
      <w:pPr>
        <w:pBdr>
          <w:top w:val="nil"/>
          <w:left w:val="nil"/>
          <w:bottom w:val="nil"/>
          <w:right w:val="nil"/>
          <w:between w:val="nil"/>
        </w:pBdr>
      </w:pPr>
      <w:r>
        <w:t xml:space="preserve">                       </w:t>
      </w:r>
      <w:r w:rsidRPr="00AB3D3D">
        <w:t>https://www.indstate.edu/registrar/faculty-staff-resources</w:t>
      </w:r>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9D0AA5">
        <w:t>9:00 a</w:t>
      </w:r>
      <w:r w:rsidR="00440C03">
        <w:t>.</w:t>
      </w:r>
      <w:r w:rsidR="009D0AA5">
        <w:t>m</w:t>
      </w:r>
      <w:r w:rsidR="00440C03">
        <w:t>.</w:t>
      </w:r>
      <w:r w:rsidR="009D0AA5">
        <w:t xml:space="preserve"> to 10</w:t>
      </w:r>
      <w:r w:rsidR="00AA6279">
        <w:t>:00 a</w:t>
      </w:r>
      <w:r w:rsidR="00440C03">
        <w:t>.</w:t>
      </w:r>
      <w:r w:rsidR="00AA6279">
        <w:t>m</w:t>
      </w:r>
      <w:r w:rsidR="00440C03">
        <w:t>.</w:t>
      </w:r>
      <w:r w:rsidR="00AA6279">
        <w:t xml:space="preserve">  M</w:t>
      </w:r>
      <w:r w:rsidR="00440C03">
        <w:t xml:space="preserve">ondays, </w:t>
      </w:r>
      <w:r w:rsidR="00AA6279">
        <w:t>F</w:t>
      </w:r>
      <w:r w:rsidR="00440C03">
        <w:t xml:space="preserve">ridays, </w:t>
      </w:r>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FC3508">
        <w:t>a Blackboard web site for the course.</w:t>
      </w:r>
    </w:p>
    <w:p w:rsidR="00780DFC" w:rsidRDefault="00CB01A8">
      <w:pPr>
        <w:pStyle w:val="Heading2"/>
        <w:pBdr>
          <w:top w:val="nil"/>
          <w:left w:val="nil"/>
          <w:bottom w:val="nil"/>
          <w:right w:val="nil"/>
          <w:between w:val="nil"/>
        </w:pBdr>
      </w:pPr>
      <w:bookmarkStart w:id="3" w:name="_hismmfesar3s" w:colFirst="0" w:colLast="0"/>
      <w:bookmarkEnd w:id="3"/>
      <w:r>
        <w:t>Prerequisites</w:t>
      </w:r>
    </w:p>
    <w:p w:rsidR="00780DFC" w:rsidRDefault="008173E3">
      <w:pPr>
        <w:pBdr>
          <w:top w:val="nil"/>
          <w:left w:val="nil"/>
          <w:bottom w:val="nil"/>
          <w:right w:val="nil"/>
          <w:between w:val="nil"/>
        </w:pBdr>
      </w:pPr>
      <w:r>
        <w:t>A</w:t>
      </w:r>
      <w:r w:rsidR="00AA6279">
        <w:t xml:space="preserve"> grade of C or better in CS 202, </w:t>
      </w:r>
      <w:r w:rsidR="006D37BC">
        <w:t xml:space="preserve">and CS 303, </w:t>
      </w:r>
      <w:r w:rsidR="00AA6279">
        <w:t>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rsidR="00D87268" w:rsidRDefault="00D87268">
      <w:pPr>
        <w:pBdr>
          <w:top w:val="nil"/>
          <w:left w:val="nil"/>
          <w:bottom w:val="nil"/>
          <w:right w:val="nil"/>
          <w:between w:val="nil"/>
        </w:pBdr>
      </w:pP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4" w:name="_3cyz9s5pjdcw" w:colFirst="0" w:colLast="0"/>
      <w:bookmarkEnd w:id="4"/>
      <w:r>
        <w:t>Recommended and/or Required Text</w:t>
      </w:r>
    </w:p>
    <w:p w:rsidR="009E3A5A" w:rsidRPr="009E3A5A" w:rsidRDefault="00E42000" w:rsidP="009E3A5A">
      <w:r>
        <w:t xml:space="preserve">"Computer Systems Organization and Architecture " by John D. </w:t>
      </w:r>
      <w:proofErr w:type="spellStart"/>
      <w:proofErr w:type="gramStart"/>
      <w:r>
        <w:t>Carpinelli</w:t>
      </w:r>
      <w:proofErr w:type="spellEnd"/>
      <w:r>
        <w:t>  (</w:t>
      </w:r>
      <w:proofErr w:type="gramEnd"/>
      <w:r>
        <w:t>Pearson, 2000, ISBN-13: 978-0201612530)</w:t>
      </w:r>
    </w:p>
    <w:p w:rsidR="00780DFC" w:rsidRDefault="00CB01A8">
      <w:pPr>
        <w:pStyle w:val="Heading2"/>
        <w:pBdr>
          <w:top w:val="nil"/>
          <w:left w:val="nil"/>
          <w:bottom w:val="nil"/>
          <w:right w:val="nil"/>
          <w:between w:val="nil"/>
        </w:pBdr>
      </w:pPr>
      <w:bookmarkStart w:id="5" w:name="_5r4czaidoxsm" w:colFirst="0" w:colLast="0"/>
      <w:bookmarkEnd w:id="5"/>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6" w:name="_ri140avd2d80" w:colFirst="0" w:colLast="0"/>
      <w:bookmarkEnd w:id="6"/>
      <w:r>
        <w:lastRenderedPageBreak/>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7" w:name="_1w04v5h52x8z" w:colFirst="0" w:colLast="0"/>
      <w:bookmarkEnd w:id="7"/>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C16F37" w:rsidRDefault="00C16F37">
      <w:pPr>
        <w:pBdr>
          <w:top w:val="nil"/>
          <w:left w:val="nil"/>
          <w:bottom w:val="nil"/>
          <w:right w:val="nil"/>
          <w:between w:val="nil"/>
        </w:pBdr>
      </w:pPr>
      <w:r>
        <w:t>Data representation, number systems and codes, gates and logic, combinational logic, sequential circuits, flip-flops, memory and storage, computer organization, microprogramming, architectures of supercomputers and micros.</w:t>
      </w:r>
    </w:p>
    <w:p w:rsidR="00C16F37" w:rsidRDefault="00C16F37">
      <w:pPr>
        <w:pBdr>
          <w:top w:val="nil"/>
          <w:left w:val="nil"/>
          <w:bottom w:val="nil"/>
          <w:right w:val="nil"/>
          <w:between w:val="nil"/>
        </w:pBdr>
      </w:pPr>
    </w:p>
    <w:p w:rsidR="00C16F37" w:rsidRDefault="00C16F37">
      <w:pPr>
        <w:pBdr>
          <w:top w:val="nil"/>
          <w:left w:val="nil"/>
          <w:bottom w:val="nil"/>
          <w:right w:val="nil"/>
          <w:between w:val="nil"/>
        </w:pBdr>
      </w:pPr>
    </w:p>
    <w:p w:rsidR="00780DFC" w:rsidRDefault="00CB01A8">
      <w:pPr>
        <w:pStyle w:val="Heading1"/>
        <w:pBdr>
          <w:top w:val="nil"/>
          <w:left w:val="nil"/>
          <w:bottom w:val="nil"/>
          <w:right w:val="nil"/>
          <w:between w:val="nil"/>
        </w:pBdr>
      </w:pPr>
      <w:bookmarkStart w:id="8" w:name="_7gkx0zkvw82v" w:colFirst="0" w:colLast="0"/>
      <w:bookmarkEnd w:id="8"/>
      <w:r>
        <w:t>Course Outline</w:t>
      </w:r>
    </w:p>
    <w:p w:rsidR="000274EF" w:rsidRDefault="000274EF" w:rsidP="000274EF"/>
    <w:p w:rsidR="00401368" w:rsidRDefault="00C16F37" w:rsidP="00912003">
      <w:r>
        <w:t xml:space="preserve">Boolean Functions, </w:t>
      </w:r>
      <w:r w:rsidR="00516FBE">
        <w:t xml:space="preserve">Combinational Circuits, Sequential Circuits, Instruction Set Architectures, </w:t>
      </w:r>
    </w:p>
    <w:p w:rsidR="00516FBE" w:rsidRDefault="00516FBE" w:rsidP="00912003">
      <w:r>
        <w:t xml:space="preserve">Relatively Simple Computer, Computer Systems Organization, Hardware Description Languages, CPU Design, Microprogrammed Control, Memory Management, Input </w:t>
      </w:r>
      <w:proofErr w:type="gramStart"/>
      <w:r>
        <w:t>Output  Organization</w:t>
      </w:r>
      <w:proofErr w:type="gramEnd"/>
      <w:r>
        <w:t>, RISC vs. CISC, Pipelining, Parallel Architectures.</w:t>
      </w:r>
    </w:p>
    <w:p w:rsidR="00401368" w:rsidRDefault="00401368" w:rsidP="000274EF"/>
    <w:p w:rsidR="00401368" w:rsidRDefault="00401368" w:rsidP="000274EF"/>
    <w:p w:rsidR="00C16F37" w:rsidRPr="00DC7767" w:rsidRDefault="000274EF" w:rsidP="00C16F37">
      <w:pPr>
        <w:rPr>
          <w:sz w:val="32"/>
          <w:szCs w:val="32"/>
        </w:rPr>
      </w:pPr>
      <w:r w:rsidRPr="00DC7767">
        <w:rPr>
          <w:sz w:val="32"/>
          <w:szCs w:val="32"/>
        </w:rPr>
        <w:t>Normal Content</w:t>
      </w:r>
    </w:p>
    <w:p w:rsidR="006C04E5" w:rsidRDefault="006C04E5" w:rsidP="00C16F37">
      <w:r>
        <w:t xml:space="preserve">Combinational Circuits will include gates, decoders, encoders, multiplexers, ROM, </w:t>
      </w:r>
      <w:proofErr w:type="spellStart"/>
      <w:r>
        <w:t>Karnaugh</w:t>
      </w:r>
      <w:proofErr w:type="spellEnd"/>
      <w:r>
        <w:t xml:space="preserve"> Maps, Minimization, Half and Full Adders, Ripple Adders. Synchronous Sequential Circuits will be considered</w:t>
      </w:r>
      <w:proofErr w:type="gramStart"/>
      <w:r>
        <w:t>. :</w:t>
      </w:r>
      <w:proofErr w:type="gramEnd"/>
      <w:r>
        <w:t xml:space="preserve"> Moore and Mealy circuits, State Minimization, </w:t>
      </w:r>
      <w:proofErr w:type="spellStart"/>
      <w:r>
        <w:t>Flipflops</w:t>
      </w:r>
      <w:proofErr w:type="spellEnd"/>
      <w:r>
        <w:t xml:space="preserve"> and Latches. Counters.</w:t>
      </w:r>
    </w:p>
    <w:p w:rsidR="00F6600B" w:rsidRDefault="00F6600B" w:rsidP="00C16F37">
      <w:r>
        <w:t xml:space="preserve">The </w:t>
      </w:r>
      <w:proofErr w:type="spellStart"/>
      <w:r>
        <w:t>architecure</w:t>
      </w:r>
      <w:proofErr w:type="spellEnd"/>
      <w:r>
        <w:t xml:space="preserve"> of the Relatively Simple Computer </w:t>
      </w:r>
      <w:r w:rsidR="001E0D82">
        <w:t>i</w:t>
      </w:r>
      <w:r>
        <w:t xml:space="preserve">s explored. </w:t>
      </w:r>
      <w:r w:rsidR="001E0D82">
        <w:t xml:space="preserve">CPUs are designed for the Very Simple Computer and Relatively Simple Computer using hardwired as well as microprogrammed control. Cache memory </w:t>
      </w:r>
      <w:proofErr w:type="gramStart"/>
      <w:r w:rsidR="001E0D82">
        <w:t>organizations,  hit</w:t>
      </w:r>
      <w:proofErr w:type="gramEnd"/>
      <w:r w:rsidR="001E0D82">
        <w:t xml:space="preserve"> ratios, associative memory</w:t>
      </w:r>
      <w:r w:rsidR="00B55CC1">
        <w:t xml:space="preserve">, virtual memory : paging and segmentation. Input Output Organizations: </w:t>
      </w:r>
      <w:r w:rsidR="009B3F92">
        <w:t xml:space="preserve">Busy waiting, interrupt-driven, controllers, channels. RISC machine characteristics and calculations. </w:t>
      </w:r>
      <w:r w:rsidR="00DC7767">
        <w:t>Pipelining, speed-ups,</w:t>
      </w:r>
    </w:p>
    <w:p w:rsidR="00DC7767" w:rsidRDefault="00DC7767" w:rsidP="00C16F37">
      <w:r>
        <w:t xml:space="preserve">data and branch </w:t>
      </w:r>
      <w:proofErr w:type="spellStart"/>
      <w:r>
        <w:t>conflcts</w:t>
      </w:r>
      <w:proofErr w:type="spellEnd"/>
      <w:r>
        <w:t>, solutions. Introduction to parallel architectures.</w:t>
      </w:r>
    </w:p>
    <w:p w:rsidR="00C16F37" w:rsidRDefault="00C16F37" w:rsidP="00C16F37"/>
    <w:p w:rsidR="000274EF" w:rsidRDefault="00424A46" w:rsidP="000274EF">
      <w:r>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9" w:name="_j023n0972mau" w:colFirst="0" w:colLast="0"/>
      <w:bookmarkEnd w:id="9"/>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explain Computer Architecture Concepts.</w:t>
      </w:r>
    </w:p>
    <w:p w:rsidR="00912003" w:rsidRDefault="00912003">
      <w:pPr>
        <w:pStyle w:val="Heading1"/>
      </w:pPr>
      <w:bookmarkStart w:id="10" w:name="_6tqdjob596kq" w:colFirst="0" w:colLast="0"/>
      <w:bookmarkEnd w:id="10"/>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1" w:name="_xfclx1xycfrf" w:colFirst="0" w:colLast="0"/>
      <w:bookmarkEnd w:id="11"/>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044384">
        <w:rPr>
          <w:rFonts w:ascii="Calibri" w:eastAsia="Calibri" w:hAnsi="Calibri" w:cs="Times New Roman"/>
        </w:rPr>
        <w:t>10</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044384">
        <w:rPr>
          <w:rFonts w:ascii="Calibri" w:eastAsia="Calibri" w:hAnsi="Calibri" w:cs="Times New Roman"/>
        </w:rPr>
        <w:t>40</w:t>
      </w:r>
      <w:bookmarkStart w:id="12" w:name="_GoBack"/>
      <w:bookmarkEnd w:id="12"/>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lastRenderedPageBreak/>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lastRenderedPageBreak/>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w:t>
      </w:r>
      <w:r>
        <w:lastRenderedPageBreak/>
        <w:t>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71" w:rsidRDefault="00B05371">
      <w:pPr>
        <w:spacing w:line="240" w:lineRule="auto"/>
      </w:pPr>
      <w:r>
        <w:separator/>
      </w:r>
    </w:p>
  </w:endnote>
  <w:endnote w:type="continuationSeparator" w:id="0">
    <w:p w:rsidR="00B05371" w:rsidRDefault="00B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71" w:rsidRDefault="00B05371">
      <w:pPr>
        <w:spacing w:line="240" w:lineRule="auto"/>
      </w:pPr>
      <w:r>
        <w:separator/>
      </w:r>
    </w:p>
  </w:footnote>
  <w:footnote w:type="continuationSeparator" w:id="0">
    <w:p w:rsidR="00B05371" w:rsidRDefault="00B05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44384"/>
    <w:rsid w:val="0008066E"/>
    <w:rsid w:val="0009782A"/>
    <w:rsid w:val="000C511F"/>
    <w:rsid w:val="000E04AD"/>
    <w:rsid w:val="000F07FF"/>
    <w:rsid w:val="00150F1D"/>
    <w:rsid w:val="0017072C"/>
    <w:rsid w:val="001A0643"/>
    <w:rsid w:val="001E0D82"/>
    <w:rsid w:val="002D7325"/>
    <w:rsid w:val="00401368"/>
    <w:rsid w:val="00424A46"/>
    <w:rsid w:val="00427657"/>
    <w:rsid w:val="00440C03"/>
    <w:rsid w:val="00452397"/>
    <w:rsid w:val="00516FBE"/>
    <w:rsid w:val="005B2377"/>
    <w:rsid w:val="005F53FF"/>
    <w:rsid w:val="005F7888"/>
    <w:rsid w:val="006B2FDD"/>
    <w:rsid w:val="006C04E5"/>
    <w:rsid w:val="006D37BC"/>
    <w:rsid w:val="00706311"/>
    <w:rsid w:val="00734A08"/>
    <w:rsid w:val="00780DFC"/>
    <w:rsid w:val="007C7802"/>
    <w:rsid w:val="008173E3"/>
    <w:rsid w:val="008961BC"/>
    <w:rsid w:val="008D0094"/>
    <w:rsid w:val="008F259E"/>
    <w:rsid w:val="008F2AE1"/>
    <w:rsid w:val="00912003"/>
    <w:rsid w:val="009570CA"/>
    <w:rsid w:val="009B3F92"/>
    <w:rsid w:val="009B5147"/>
    <w:rsid w:val="009D0AA5"/>
    <w:rsid w:val="009E3A5A"/>
    <w:rsid w:val="009E557A"/>
    <w:rsid w:val="00A30640"/>
    <w:rsid w:val="00A451C9"/>
    <w:rsid w:val="00A93F97"/>
    <w:rsid w:val="00AA6279"/>
    <w:rsid w:val="00AA7E16"/>
    <w:rsid w:val="00AB3D3D"/>
    <w:rsid w:val="00AD4D71"/>
    <w:rsid w:val="00B05371"/>
    <w:rsid w:val="00B346E3"/>
    <w:rsid w:val="00B55CC1"/>
    <w:rsid w:val="00B9450B"/>
    <w:rsid w:val="00BC1B3A"/>
    <w:rsid w:val="00C16F37"/>
    <w:rsid w:val="00C644C2"/>
    <w:rsid w:val="00CB01A8"/>
    <w:rsid w:val="00D20B23"/>
    <w:rsid w:val="00D31662"/>
    <w:rsid w:val="00D31D95"/>
    <w:rsid w:val="00D87268"/>
    <w:rsid w:val="00D915D4"/>
    <w:rsid w:val="00DB65AD"/>
    <w:rsid w:val="00DC7767"/>
    <w:rsid w:val="00E0138E"/>
    <w:rsid w:val="00E303F8"/>
    <w:rsid w:val="00E319C3"/>
    <w:rsid w:val="00E42000"/>
    <w:rsid w:val="00E90796"/>
    <w:rsid w:val="00F230D6"/>
    <w:rsid w:val="00F54480"/>
    <w:rsid w:val="00F6600B"/>
    <w:rsid w:val="00FB14EF"/>
    <w:rsid w:val="00FB4245"/>
    <w:rsid w:val="00FC3508"/>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F2E0"/>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indstate.edu/info/courses.php" TargetMode="External"/><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60</cp:revision>
  <dcterms:created xsi:type="dcterms:W3CDTF">2018-08-18T14:10:00Z</dcterms:created>
  <dcterms:modified xsi:type="dcterms:W3CDTF">2020-01-13T23:35:00Z</dcterms:modified>
</cp:coreProperties>
</file>